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3C47" w14:textId="2FE6369F" w:rsidR="00981446" w:rsidRDefault="0056492D">
      <w:r>
        <w:rPr>
          <w:noProof/>
        </w:rPr>
        <w:drawing>
          <wp:anchor distT="0" distB="0" distL="114300" distR="114300" simplePos="0" relativeHeight="251658240" behindDoc="0" locked="0" layoutInCell="1" allowOverlap="1" wp14:anchorId="6C0756A3" wp14:editId="56ADEB8B">
            <wp:simplePos x="0" y="0"/>
            <wp:positionH relativeFrom="column">
              <wp:posOffset>4243705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</w:t>
      </w:r>
    </w:p>
    <w:p w14:paraId="2DCA32E0" w14:textId="410E8F4C" w:rsidR="0056492D" w:rsidRDefault="0056492D"/>
    <w:p w14:paraId="669C1ADE" w14:textId="0DBFA2B3" w:rsidR="0056492D" w:rsidRDefault="0056492D"/>
    <w:p w14:paraId="0BD15DA9" w14:textId="7A02CB72" w:rsidR="0056492D" w:rsidRDefault="0056492D"/>
    <w:p w14:paraId="5843D750" w14:textId="44B9DE6F" w:rsidR="0056492D" w:rsidRPr="004558C6" w:rsidRDefault="0056492D" w:rsidP="004558C6">
      <w:pPr>
        <w:pStyle w:val="Bezproreda"/>
        <w:rPr>
          <w:b/>
          <w:bCs/>
        </w:rPr>
      </w:pPr>
      <w:r w:rsidRPr="004558C6">
        <w:t xml:space="preserve">                                                                                                                          </w:t>
      </w:r>
      <w:r w:rsidRPr="004558C6">
        <w:rPr>
          <w:b/>
          <w:bCs/>
        </w:rPr>
        <w:t>Turistička zajednica otoka Krka</w:t>
      </w:r>
    </w:p>
    <w:p w14:paraId="29970F82" w14:textId="77C7E0B8" w:rsidR="0056492D" w:rsidRPr="004558C6" w:rsidRDefault="0056492D" w:rsidP="004558C6">
      <w:pPr>
        <w:pStyle w:val="Bezproreda"/>
      </w:pPr>
      <w:r w:rsidRPr="004558C6">
        <w:t xml:space="preserve">                                                                                                                               Trg sv. </w:t>
      </w:r>
      <w:proofErr w:type="spellStart"/>
      <w:r w:rsidRPr="004558C6">
        <w:t>Kvirina</w:t>
      </w:r>
      <w:proofErr w:type="spellEnd"/>
      <w:r w:rsidRPr="004558C6">
        <w:t xml:space="preserve"> 1, 51500 KRK</w:t>
      </w:r>
    </w:p>
    <w:p w14:paraId="4A04E9E8" w14:textId="7224DEC3" w:rsidR="0056492D" w:rsidRPr="004558C6" w:rsidRDefault="0056492D" w:rsidP="004558C6">
      <w:pPr>
        <w:pStyle w:val="Bezproreda"/>
      </w:pPr>
      <w:r w:rsidRPr="004558C6">
        <w:t xml:space="preserve">                                                                                                                               Tel: 00385 51 221 359</w:t>
      </w:r>
    </w:p>
    <w:p w14:paraId="053DF788" w14:textId="3EFC6362" w:rsidR="00374789" w:rsidRDefault="0056492D" w:rsidP="004558C6">
      <w:pPr>
        <w:pStyle w:val="Bezproreda"/>
      </w:pPr>
      <w:r w:rsidRPr="004558C6">
        <w:t xml:space="preserve">                                                                                            </w:t>
      </w:r>
      <w:r w:rsidR="00374789">
        <w:t xml:space="preserve">   </w:t>
      </w:r>
      <w:r w:rsidRPr="004558C6">
        <w:t xml:space="preserve">              </w:t>
      </w:r>
      <w:r w:rsidR="009B4C71">
        <w:t xml:space="preserve">         </w:t>
      </w:r>
      <w:hyperlink r:id="rId6" w:history="1">
        <w:r w:rsidR="00374789" w:rsidRPr="004D0701">
          <w:rPr>
            <w:rStyle w:val="Hiperveza"/>
          </w:rPr>
          <w:t>www.krk.hr</w:t>
        </w:r>
      </w:hyperlink>
      <w:r w:rsidR="00374789">
        <w:t xml:space="preserve">; </w:t>
      </w:r>
      <w:hyperlink r:id="rId7" w:history="1">
        <w:r w:rsidR="00374789" w:rsidRPr="004D0701">
          <w:rPr>
            <w:rStyle w:val="Hiperveza"/>
          </w:rPr>
          <w:t>www.krk-outdoor.hr</w:t>
        </w:r>
      </w:hyperlink>
      <w:r w:rsidR="00374789">
        <w:t xml:space="preserve"> </w:t>
      </w:r>
    </w:p>
    <w:p w14:paraId="4E200E79" w14:textId="0FB7F510" w:rsidR="00952C70" w:rsidRDefault="00952C70" w:rsidP="004558C6">
      <w:pPr>
        <w:pStyle w:val="Bezproreda"/>
      </w:pPr>
      <w:r>
        <w:t xml:space="preserve">                                                                                                                       E mail: </w:t>
      </w:r>
      <w:hyperlink r:id="rId8" w:history="1">
        <w:r w:rsidRPr="00034418">
          <w:rPr>
            <w:rStyle w:val="Hiperveza"/>
          </w:rPr>
          <w:t>visitisland@krk.hr</w:t>
        </w:r>
      </w:hyperlink>
      <w:r>
        <w:t xml:space="preserve"> </w:t>
      </w:r>
    </w:p>
    <w:p w14:paraId="314FE9FE" w14:textId="2105E489" w:rsidR="00952C70" w:rsidRPr="00952C70" w:rsidRDefault="00952C70" w:rsidP="004558C6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 xml:space="preserve">Krk, </w:t>
      </w:r>
      <w:r w:rsidR="00967872">
        <w:rPr>
          <w:rFonts w:ascii="Aptos" w:hAnsi="Aptos"/>
        </w:rPr>
        <w:t>16</w:t>
      </w:r>
      <w:r w:rsidR="000548E6">
        <w:rPr>
          <w:rFonts w:ascii="Aptos" w:hAnsi="Aptos"/>
        </w:rPr>
        <w:t>. veljače, 2026.</w:t>
      </w:r>
    </w:p>
    <w:p w14:paraId="0C69AD63" w14:textId="77777777" w:rsidR="00952C70" w:rsidRPr="00952C70" w:rsidRDefault="00952C70" w:rsidP="004558C6">
      <w:pPr>
        <w:pStyle w:val="Bezproreda"/>
        <w:rPr>
          <w:rFonts w:ascii="Aptos" w:hAnsi="Aptos"/>
        </w:rPr>
      </w:pPr>
    </w:p>
    <w:p w14:paraId="20F3DCBD" w14:textId="369AB8E8" w:rsidR="00952C70" w:rsidRPr="00952C70" w:rsidRDefault="000548E6" w:rsidP="00952C70">
      <w:pPr>
        <w:pStyle w:val="Bezproreda"/>
        <w:jc w:val="center"/>
        <w:rPr>
          <w:rFonts w:ascii="Aptos" w:hAnsi="Aptos"/>
        </w:rPr>
      </w:pPr>
      <w:r w:rsidRPr="000548E6">
        <w:rPr>
          <w:rFonts w:ascii="Aptos" w:hAnsi="Aptos"/>
          <w:b/>
          <w:bCs/>
        </w:rPr>
        <w:t>KRK MADE</w:t>
      </w:r>
      <w:r>
        <w:rPr>
          <w:rFonts w:ascii="Aptos" w:hAnsi="Aptos"/>
        </w:rPr>
        <w:t xml:space="preserve"> - </w:t>
      </w:r>
      <w:proofErr w:type="spellStart"/>
      <w:r w:rsidRPr="000548E6">
        <w:rPr>
          <w:rFonts w:ascii="Aptos" w:hAnsi="Aptos"/>
          <w:b/>
          <w:bCs/>
          <w:i/>
          <w:iCs/>
        </w:rPr>
        <w:t>Sharing</w:t>
      </w:r>
      <w:proofErr w:type="spellEnd"/>
      <w:r w:rsidRPr="000548E6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0548E6">
        <w:rPr>
          <w:rFonts w:ascii="Aptos" w:hAnsi="Aptos"/>
          <w:b/>
          <w:bCs/>
          <w:i/>
          <w:iCs/>
        </w:rPr>
        <w:t>the</w:t>
      </w:r>
      <w:proofErr w:type="spellEnd"/>
      <w:r w:rsidRPr="000548E6">
        <w:rPr>
          <w:rFonts w:ascii="Aptos" w:hAnsi="Aptos"/>
          <w:b/>
          <w:bCs/>
          <w:i/>
          <w:iCs/>
        </w:rPr>
        <w:t xml:space="preserve"> </w:t>
      </w:r>
      <w:r>
        <w:rPr>
          <w:rFonts w:ascii="Aptos" w:hAnsi="Aptos"/>
          <w:b/>
          <w:bCs/>
          <w:i/>
          <w:iCs/>
        </w:rPr>
        <w:t>T</w:t>
      </w:r>
      <w:r w:rsidRPr="000548E6">
        <w:rPr>
          <w:rFonts w:ascii="Aptos" w:hAnsi="Aptos"/>
          <w:b/>
          <w:bCs/>
          <w:i/>
          <w:iCs/>
        </w:rPr>
        <w:t xml:space="preserve">aste </w:t>
      </w:r>
      <w:proofErr w:type="spellStart"/>
      <w:r w:rsidRPr="000548E6">
        <w:rPr>
          <w:rFonts w:ascii="Aptos" w:hAnsi="Aptos"/>
          <w:b/>
          <w:bCs/>
          <w:i/>
          <w:iCs/>
        </w:rPr>
        <w:t>of</w:t>
      </w:r>
      <w:proofErr w:type="spellEnd"/>
      <w:r w:rsidRPr="000548E6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0548E6">
        <w:rPr>
          <w:rFonts w:ascii="Aptos" w:hAnsi="Aptos"/>
          <w:b/>
          <w:bCs/>
          <w:i/>
          <w:iCs/>
        </w:rPr>
        <w:t>the</w:t>
      </w:r>
      <w:proofErr w:type="spellEnd"/>
      <w:r w:rsidRPr="000548E6">
        <w:rPr>
          <w:rFonts w:ascii="Aptos" w:hAnsi="Aptos"/>
          <w:b/>
          <w:bCs/>
          <w:i/>
          <w:iCs/>
        </w:rPr>
        <w:t xml:space="preserve"> </w:t>
      </w:r>
      <w:r>
        <w:rPr>
          <w:rFonts w:ascii="Aptos" w:hAnsi="Aptos"/>
          <w:b/>
          <w:bCs/>
          <w:i/>
          <w:iCs/>
        </w:rPr>
        <w:t>I</w:t>
      </w:r>
      <w:r w:rsidRPr="000548E6">
        <w:rPr>
          <w:rFonts w:ascii="Aptos" w:hAnsi="Aptos"/>
          <w:b/>
          <w:bCs/>
          <w:i/>
          <w:iCs/>
        </w:rPr>
        <w:t>sland</w:t>
      </w:r>
    </w:p>
    <w:p w14:paraId="4667F1FC" w14:textId="77777777" w:rsidR="00952C70" w:rsidRPr="00952C70" w:rsidRDefault="00952C70" w:rsidP="00952C70">
      <w:pPr>
        <w:pStyle w:val="Bezproreda"/>
        <w:jc w:val="center"/>
        <w:rPr>
          <w:rFonts w:ascii="Aptos" w:hAnsi="Aptos"/>
        </w:rPr>
      </w:pPr>
      <w:r w:rsidRPr="00952C70">
        <w:rPr>
          <w:rFonts w:ascii="Aptos" w:hAnsi="Aptos"/>
        </w:rPr>
        <w:t>Poziv na sudjelovanje u projektu</w:t>
      </w:r>
    </w:p>
    <w:p w14:paraId="1CBB3AA6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55C5AD92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Poštovani,</w:t>
      </w:r>
    </w:p>
    <w:p w14:paraId="605A43E7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1BA0ADE1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Kvarner je u 2026. godini nositelj prestižne titule Europske regije gastronomije, čime se dodatno potvrđuje bogatstvo, kvaliteta i raznolikost gastronomske ponude naše regije. U tom kontekstu, otok Krk, kao jedna od </w:t>
      </w:r>
      <w:proofErr w:type="spellStart"/>
      <w:r w:rsidRPr="00952C70">
        <w:rPr>
          <w:rFonts w:ascii="Aptos" w:hAnsi="Aptos"/>
        </w:rPr>
        <w:t>najprepoznatljivijih</w:t>
      </w:r>
      <w:proofErr w:type="spellEnd"/>
      <w:r w:rsidRPr="00952C70">
        <w:rPr>
          <w:rFonts w:ascii="Aptos" w:hAnsi="Aptos"/>
        </w:rPr>
        <w:t xml:space="preserve"> gastronomskih destinacija Kvarnera, ima priliku dodatno istaknuti svoje autohtone proizvode, znanja i ljude koji ih stvaraju.</w:t>
      </w:r>
    </w:p>
    <w:p w14:paraId="16922F08" w14:textId="77777777" w:rsidR="000548E6" w:rsidRDefault="000548E6" w:rsidP="000548E6">
      <w:pPr>
        <w:pStyle w:val="Bezproreda"/>
        <w:jc w:val="both"/>
        <w:rPr>
          <w:rFonts w:ascii="Aptos" w:hAnsi="Aptos"/>
        </w:rPr>
      </w:pPr>
    </w:p>
    <w:p w14:paraId="7E3B6388" w14:textId="592FB72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S ciljem valorizacije otočnog gastronomskog identiteta, pokreće se projekt </w:t>
      </w:r>
      <w:r w:rsidRPr="00952C70">
        <w:rPr>
          <w:rFonts w:ascii="Aptos" w:hAnsi="Aptos"/>
          <w:i/>
          <w:iCs/>
        </w:rPr>
        <w:t>„</w:t>
      </w:r>
      <w:r w:rsidR="000548E6">
        <w:rPr>
          <w:rFonts w:ascii="Aptos" w:hAnsi="Aptos"/>
          <w:i/>
          <w:iCs/>
        </w:rPr>
        <w:t xml:space="preserve">Krk </w:t>
      </w:r>
      <w:proofErr w:type="spellStart"/>
      <w:r w:rsidR="000548E6">
        <w:rPr>
          <w:rFonts w:ascii="Aptos" w:hAnsi="Aptos"/>
          <w:i/>
          <w:iCs/>
        </w:rPr>
        <w:t>Made</w:t>
      </w:r>
      <w:proofErr w:type="spellEnd"/>
      <w:r w:rsidR="000548E6">
        <w:rPr>
          <w:rFonts w:ascii="Aptos" w:hAnsi="Aptos"/>
          <w:i/>
          <w:iCs/>
        </w:rPr>
        <w:t xml:space="preserve"> – </w:t>
      </w:r>
      <w:proofErr w:type="spellStart"/>
      <w:r w:rsidR="000548E6">
        <w:rPr>
          <w:rFonts w:ascii="Aptos" w:hAnsi="Aptos"/>
          <w:i/>
          <w:iCs/>
        </w:rPr>
        <w:t>Sharing</w:t>
      </w:r>
      <w:proofErr w:type="spellEnd"/>
      <w:r w:rsidR="000548E6">
        <w:rPr>
          <w:rFonts w:ascii="Aptos" w:hAnsi="Aptos"/>
          <w:i/>
          <w:iCs/>
        </w:rPr>
        <w:t xml:space="preserve"> </w:t>
      </w:r>
      <w:proofErr w:type="spellStart"/>
      <w:r w:rsidR="000548E6">
        <w:rPr>
          <w:rFonts w:ascii="Aptos" w:hAnsi="Aptos"/>
          <w:i/>
          <w:iCs/>
        </w:rPr>
        <w:t>the</w:t>
      </w:r>
      <w:proofErr w:type="spellEnd"/>
      <w:r w:rsidR="000548E6">
        <w:rPr>
          <w:rFonts w:ascii="Aptos" w:hAnsi="Aptos"/>
          <w:i/>
          <w:iCs/>
        </w:rPr>
        <w:t xml:space="preserve"> Taste </w:t>
      </w:r>
      <w:proofErr w:type="spellStart"/>
      <w:r w:rsidR="000548E6">
        <w:rPr>
          <w:rFonts w:ascii="Aptos" w:hAnsi="Aptos"/>
          <w:i/>
          <w:iCs/>
        </w:rPr>
        <w:t>of</w:t>
      </w:r>
      <w:proofErr w:type="spellEnd"/>
      <w:r w:rsidR="000548E6">
        <w:rPr>
          <w:rFonts w:ascii="Aptos" w:hAnsi="Aptos"/>
          <w:i/>
          <w:iCs/>
        </w:rPr>
        <w:t xml:space="preserve"> </w:t>
      </w:r>
      <w:proofErr w:type="spellStart"/>
      <w:r w:rsidR="000548E6">
        <w:rPr>
          <w:rFonts w:ascii="Aptos" w:hAnsi="Aptos"/>
          <w:i/>
          <w:iCs/>
        </w:rPr>
        <w:t>the</w:t>
      </w:r>
      <w:proofErr w:type="spellEnd"/>
      <w:r w:rsidR="000548E6">
        <w:rPr>
          <w:rFonts w:ascii="Aptos" w:hAnsi="Aptos"/>
          <w:i/>
          <w:iCs/>
        </w:rPr>
        <w:t xml:space="preserve"> Island</w:t>
      </w:r>
      <w:r w:rsidRPr="00952C70">
        <w:rPr>
          <w:rFonts w:ascii="Aptos" w:hAnsi="Aptos"/>
        </w:rPr>
        <w:t>“, krovna inicijativa usmjerena na povezivanje ugostitelja i obiteljskih poljoprivrednih gospodarstava u zajedničku otočnu platformu koja promiče autentičnost, održivost i izvrsnost.</w:t>
      </w:r>
    </w:p>
    <w:p w14:paraId="3203DC85" w14:textId="77777777" w:rsidR="000548E6" w:rsidRDefault="000548E6" w:rsidP="000548E6">
      <w:pPr>
        <w:pStyle w:val="Bezproreda"/>
        <w:jc w:val="both"/>
        <w:rPr>
          <w:rFonts w:ascii="Aptos" w:hAnsi="Aptos"/>
        </w:rPr>
      </w:pPr>
    </w:p>
    <w:p w14:paraId="47664D98" w14:textId="740D019D" w:rsid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Projekt podržavaju sve lokalne turističke zajednice od TZG Krka, TZO Omišalj, Malinska-</w:t>
      </w:r>
      <w:proofErr w:type="spellStart"/>
      <w:r w:rsidRPr="00952C70">
        <w:rPr>
          <w:rFonts w:ascii="Aptos" w:hAnsi="Aptos"/>
        </w:rPr>
        <w:t>Dubašnica</w:t>
      </w:r>
      <w:proofErr w:type="spellEnd"/>
      <w:r w:rsidRPr="00952C70">
        <w:rPr>
          <w:rFonts w:ascii="Aptos" w:hAnsi="Aptos"/>
        </w:rPr>
        <w:t xml:space="preserve">, Punat, Baška, Vrbnik i </w:t>
      </w:r>
      <w:proofErr w:type="spellStart"/>
      <w:r w:rsidRPr="00952C70">
        <w:rPr>
          <w:rFonts w:ascii="Aptos" w:hAnsi="Aptos"/>
        </w:rPr>
        <w:t>Dobrinj</w:t>
      </w:r>
      <w:proofErr w:type="spellEnd"/>
      <w:r w:rsidRPr="00952C70">
        <w:rPr>
          <w:rFonts w:ascii="Aptos" w:hAnsi="Aptos"/>
        </w:rPr>
        <w:t>, okupljene u Turističku zajednicu otoka Krka.</w:t>
      </w:r>
    </w:p>
    <w:p w14:paraId="7D78650E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3ABB9D5B" w14:textId="77777777" w:rsid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Projekt je osmišljen kao dugoročni model suradnje koji omogućuje sustavno prepoznavanje i promociju lokalnih namirnica i proizvoda, jačanje vidljivosti sudionika te razvoj održivog, cjelogodišnjeg turizma u skladu sa strateškim ciljevima destinacije.</w:t>
      </w:r>
    </w:p>
    <w:p w14:paraId="6ECCA5C4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4A907D6E" w14:textId="77777777" w:rsidR="00952C70" w:rsidRPr="009B712F" w:rsidRDefault="00952C70" w:rsidP="000548E6">
      <w:pPr>
        <w:pStyle w:val="Bezproreda"/>
        <w:jc w:val="both"/>
        <w:rPr>
          <w:rFonts w:ascii="Aptos" w:hAnsi="Aptos"/>
          <w:b/>
          <w:bCs/>
          <w:u w:val="single"/>
        </w:rPr>
      </w:pPr>
      <w:r w:rsidRPr="009B712F">
        <w:rPr>
          <w:rFonts w:ascii="Aptos" w:hAnsi="Aptos"/>
          <w:b/>
          <w:bCs/>
          <w:u w:val="single"/>
        </w:rPr>
        <w:t>Što se očekuje od sudionika projekta?</w:t>
      </w:r>
    </w:p>
    <w:p w14:paraId="2428C8D8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  <w:b/>
          <w:bCs/>
        </w:rPr>
        <w:t>Ugostitelji (restorani i konobe</w:t>
      </w:r>
      <w:r w:rsidRPr="00952C70">
        <w:rPr>
          <w:rFonts w:ascii="Aptos" w:hAnsi="Aptos"/>
        </w:rPr>
        <w:t>)</w:t>
      </w:r>
    </w:p>
    <w:p w14:paraId="4BADBED0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Od ugostitelja uključenih u projekt očekuje se:</w:t>
      </w:r>
    </w:p>
    <w:p w14:paraId="637E222E" w14:textId="68C4DF2E" w:rsidR="00952C70" w:rsidRPr="000548E6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0548E6">
        <w:rPr>
          <w:rFonts w:ascii="Aptos" w:hAnsi="Aptos"/>
        </w:rPr>
        <w:t>spremnost na partnersku suradnju i aktivno sudjelovanje u projektu,</w:t>
      </w:r>
    </w:p>
    <w:p w14:paraId="231AD8E3" w14:textId="3513B7AC" w:rsidR="00967872" w:rsidRDefault="00967872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>
        <w:rPr>
          <w:rFonts w:ascii="Aptos" w:hAnsi="Aptos"/>
        </w:rPr>
        <w:t>minimalno 30% jelovnika temeljeno na namirnicama lokalnog karaktera</w:t>
      </w:r>
      <w:r w:rsidR="00952C70" w:rsidRPr="000548E6">
        <w:rPr>
          <w:rFonts w:ascii="Aptos" w:hAnsi="Aptos"/>
        </w:rPr>
        <w:t xml:space="preserve">, </w:t>
      </w:r>
    </w:p>
    <w:p w14:paraId="65102A53" w14:textId="3347A287" w:rsidR="00952C70" w:rsidRPr="000548E6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0548E6">
        <w:rPr>
          <w:rFonts w:ascii="Aptos" w:hAnsi="Aptos"/>
        </w:rPr>
        <w:t>priprema i predstavljanje najmanje jednog jela u okviru koncepta</w:t>
      </w:r>
      <w:r w:rsidR="0094704E" w:rsidRPr="000548E6">
        <w:rPr>
          <w:rFonts w:ascii="Aptos" w:hAnsi="Aptos"/>
        </w:rPr>
        <w:t xml:space="preserve"> </w:t>
      </w:r>
      <w:r w:rsidRPr="000548E6">
        <w:rPr>
          <w:rFonts w:ascii="Aptos" w:hAnsi="Aptos"/>
        </w:rPr>
        <w:t>„Moje omiljeno jelo“,</w:t>
      </w:r>
    </w:p>
    <w:p w14:paraId="7C93D5A2" w14:textId="13212670" w:rsidR="000D25F5" w:rsidRDefault="000D25F5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ponuda </w:t>
      </w:r>
      <w:r w:rsidRPr="000D25F5">
        <w:rPr>
          <w:rFonts w:ascii="Aptos" w:hAnsi="Aptos"/>
        </w:rPr>
        <w:t>najmanje tri vina krčkih vinara (tri različite etikete), s posebnim naglaskom na Žlahtinu</w:t>
      </w:r>
    </w:p>
    <w:p w14:paraId="3834AEE9" w14:textId="7162F668" w:rsidR="00952C70" w:rsidRPr="000548E6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0548E6">
        <w:rPr>
          <w:rFonts w:ascii="Aptos" w:hAnsi="Aptos"/>
        </w:rPr>
        <w:t>sudjelovanje u promotivnim aktivnostima projekta (intervjui, fotografiranje, video snimanja),</w:t>
      </w:r>
    </w:p>
    <w:p w14:paraId="5826E4AE" w14:textId="7AAFED0E" w:rsidR="00952C70" w:rsidRPr="000548E6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0548E6">
        <w:rPr>
          <w:rFonts w:ascii="Aptos" w:hAnsi="Aptos"/>
        </w:rPr>
        <w:t>sudjelovanje u edukativnim radionicama i stručnim susretima,</w:t>
      </w:r>
    </w:p>
    <w:p w14:paraId="671FBE5A" w14:textId="4A2639A2" w:rsidR="00952C70" w:rsidRPr="00952C70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952C70">
        <w:rPr>
          <w:rFonts w:ascii="Aptos" w:hAnsi="Aptos"/>
        </w:rPr>
        <w:t>poštivanje dogovorenih standarda kvalitete, autentičnosti i održivosti,</w:t>
      </w:r>
    </w:p>
    <w:p w14:paraId="47D6660D" w14:textId="377DC5F5" w:rsidR="00952C70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952C70">
        <w:rPr>
          <w:rFonts w:ascii="Aptos" w:hAnsi="Aptos"/>
        </w:rPr>
        <w:t>doprinos zajedničkoj promociji gastronomskog identiteta otoka Krka.</w:t>
      </w:r>
    </w:p>
    <w:p w14:paraId="732D96B2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0715D505" w14:textId="4563B0DF" w:rsidR="00952C70" w:rsidRPr="00952C70" w:rsidRDefault="0094704E" w:rsidP="000548E6">
      <w:pPr>
        <w:pStyle w:val="Bezproreda"/>
        <w:jc w:val="both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P</w:t>
      </w:r>
      <w:r w:rsidR="00952C70" w:rsidRPr="00952C70">
        <w:rPr>
          <w:rFonts w:ascii="Aptos" w:hAnsi="Aptos"/>
          <w:b/>
          <w:bCs/>
          <w:u w:val="single"/>
        </w:rPr>
        <w:t>roizvođači</w:t>
      </w:r>
      <w:r>
        <w:rPr>
          <w:rFonts w:ascii="Aptos" w:hAnsi="Aptos"/>
          <w:b/>
          <w:bCs/>
          <w:u w:val="single"/>
        </w:rPr>
        <w:t xml:space="preserve"> autohtonih proizvoda</w:t>
      </w:r>
    </w:p>
    <w:p w14:paraId="6B99E18D" w14:textId="2B7932FC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0548E6">
        <w:rPr>
          <w:rFonts w:ascii="Aptos" w:hAnsi="Aptos"/>
        </w:rPr>
        <w:t xml:space="preserve">Od </w:t>
      </w:r>
      <w:r w:rsidR="0094704E" w:rsidRPr="000548E6">
        <w:rPr>
          <w:rFonts w:ascii="Aptos" w:hAnsi="Aptos"/>
        </w:rPr>
        <w:t>proizvođača</w:t>
      </w:r>
      <w:r w:rsidRPr="000548E6">
        <w:rPr>
          <w:rFonts w:ascii="Aptos" w:hAnsi="Aptos"/>
        </w:rPr>
        <w:t xml:space="preserve"> uključenih u projekt očekuje se:</w:t>
      </w:r>
    </w:p>
    <w:p w14:paraId="096EDC08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lastRenderedPageBreak/>
        <w:t>•</w:t>
      </w:r>
      <w:r w:rsidRPr="00952C70">
        <w:rPr>
          <w:rFonts w:ascii="Aptos" w:hAnsi="Aptos"/>
        </w:rPr>
        <w:tab/>
        <w:t>status registriranog proizvođača s područja otoka Krka,</w:t>
      </w:r>
    </w:p>
    <w:p w14:paraId="7CFBD17B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proizvodnja autohtonih, održivih i visokokvalitetnih proizvoda,</w:t>
      </w:r>
    </w:p>
    <w:p w14:paraId="63A04CD3" w14:textId="0EB07B5E" w:rsidR="00952C70" w:rsidRPr="00952C70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952C70">
        <w:rPr>
          <w:rFonts w:ascii="Aptos" w:hAnsi="Aptos"/>
        </w:rPr>
        <w:t>spremnost na sudjelovanje u prezentacijskom dijelu projekta (intervjui, fotografiranje, video snimanja),</w:t>
      </w:r>
    </w:p>
    <w:p w14:paraId="17B01F49" w14:textId="237970FC" w:rsidR="00952C70" w:rsidRPr="00952C70" w:rsidRDefault="00952C70" w:rsidP="000548E6">
      <w:pPr>
        <w:pStyle w:val="Bezproreda"/>
        <w:numPr>
          <w:ilvl w:val="0"/>
          <w:numId w:val="12"/>
        </w:numPr>
        <w:jc w:val="both"/>
        <w:rPr>
          <w:rFonts w:ascii="Aptos" w:hAnsi="Aptos"/>
        </w:rPr>
      </w:pPr>
      <w:r w:rsidRPr="00952C70">
        <w:rPr>
          <w:rFonts w:ascii="Aptos" w:hAnsi="Aptos"/>
        </w:rPr>
        <w:t>uključivanje u promotivne i komunikacijske aktivnosti projekta (web vodič, događanja, publikacije),</w:t>
      </w:r>
    </w:p>
    <w:p w14:paraId="5AACE4D2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poštivanje standarda kvalitete i održive proizvodnje,</w:t>
      </w:r>
    </w:p>
    <w:p w14:paraId="35D33A0F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otvorenost za suradnju s ugostiteljima i drugim dionicima projekta.</w:t>
      </w:r>
    </w:p>
    <w:p w14:paraId="6C54CD64" w14:textId="77777777" w:rsidR="0094704E" w:rsidRDefault="0094704E" w:rsidP="000548E6">
      <w:pPr>
        <w:pStyle w:val="Bezproreda"/>
        <w:jc w:val="both"/>
        <w:rPr>
          <w:rFonts w:ascii="Aptos" w:hAnsi="Aptos"/>
        </w:rPr>
      </w:pPr>
    </w:p>
    <w:p w14:paraId="03672F43" w14:textId="3D4DCA40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Projekt nije zamišljen kao natjecanje, već kao partnerska platforma koja vrednuje znanje, iskustvo i dugogodišnji rad svih uključenih dionika.</w:t>
      </w:r>
    </w:p>
    <w:p w14:paraId="3887D565" w14:textId="77777777" w:rsidR="0094704E" w:rsidRDefault="0094704E" w:rsidP="000548E6">
      <w:pPr>
        <w:pStyle w:val="Bezproreda"/>
        <w:jc w:val="both"/>
        <w:rPr>
          <w:rFonts w:ascii="Aptos" w:hAnsi="Aptos"/>
        </w:rPr>
      </w:pPr>
    </w:p>
    <w:p w14:paraId="288CE0B4" w14:textId="0C5874DC" w:rsidR="00952C70" w:rsidRPr="009B712F" w:rsidRDefault="00952C70" w:rsidP="000548E6">
      <w:pPr>
        <w:pStyle w:val="Bezproreda"/>
        <w:jc w:val="both"/>
        <w:rPr>
          <w:rFonts w:ascii="Aptos" w:hAnsi="Aptos"/>
          <w:b/>
          <w:bCs/>
          <w:u w:val="single"/>
        </w:rPr>
      </w:pPr>
      <w:r w:rsidRPr="009B712F">
        <w:rPr>
          <w:rFonts w:ascii="Aptos" w:hAnsi="Aptos"/>
          <w:b/>
          <w:bCs/>
          <w:u w:val="single"/>
        </w:rPr>
        <w:t>Što projekt nudi sudionicima?</w:t>
      </w:r>
    </w:p>
    <w:p w14:paraId="3F95182E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Sudjelovanjem u projektu omogućuje se:</w:t>
      </w:r>
    </w:p>
    <w:p w14:paraId="55CD7ECB" w14:textId="738BA47B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 xml:space="preserve">uključivanje u službeni web vodič projekta </w:t>
      </w:r>
      <w:r w:rsidR="000548E6" w:rsidRPr="009B712F">
        <w:rPr>
          <w:rFonts w:ascii="Aptos" w:hAnsi="Aptos"/>
          <w:i/>
          <w:iCs/>
        </w:rPr>
        <w:t xml:space="preserve">Krk </w:t>
      </w:r>
      <w:proofErr w:type="spellStart"/>
      <w:r w:rsidR="000548E6" w:rsidRPr="009B712F">
        <w:rPr>
          <w:rFonts w:ascii="Aptos" w:hAnsi="Aptos"/>
          <w:i/>
          <w:iCs/>
        </w:rPr>
        <w:t>Made</w:t>
      </w:r>
      <w:proofErr w:type="spellEnd"/>
      <w:r w:rsidRPr="00952C70">
        <w:rPr>
          <w:rFonts w:ascii="Aptos" w:hAnsi="Aptos"/>
        </w:rPr>
        <w:t>,</w:t>
      </w:r>
    </w:p>
    <w:p w14:paraId="478602AB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profesionalna prezentacija kroz foto i video sadržaje,</w:t>
      </w:r>
    </w:p>
    <w:p w14:paraId="7B213A8D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sudjelovanje u promotivnim kampanjama i događanjima,</w:t>
      </w:r>
    </w:p>
    <w:p w14:paraId="44D02AA9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jačanje vidljivosti na lokalnoj, regionalnoj i nacionalnoj razini,</w:t>
      </w:r>
    </w:p>
    <w:p w14:paraId="01015D8E" w14:textId="55997692" w:rsidR="000548E6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korištenje oznake projekta kao znaka kvalitete i povjerenja</w:t>
      </w:r>
      <w:r w:rsidR="000548E6">
        <w:rPr>
          <w:rFonts w:ascii="Aptos" w:hAnsi="Aptos"/>
        </w:rPr>
        <w:t>.</w:t>
      </w:r>
    </w:p>
    <w:p w14:paraId="5A5B12FB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2FEE90CA" w14:textId="77777777" w:rsidR="00952C70" w:rsidRPr="009B712F" w:rsidRDefault="00952C70" w:rsidP="000548E6">
      <w:pPr>
        <w:pStyle w:val="Bezproreda"/>
        <w:jc w:val="both"/>
        <w:rPr>
          <w:rFonts w:ascii="Aptos" w:hAnsi="Aptos"/>
          <w:b/>
          <w:bCs/>
          <w:u w:val="single"/>
        </w:rPr>
      </w:pPr>
      <w:r w:rsidRPr="009B712F">
        <w:rPr>
          <w:rFonts w:ascii="Aptos" w:hAnsi="Aptos"/>
          <w:b/>
          <w:bCs/>
          <w:u w:val="single"/>
        </w:rPr>
        <w:t>Rok i način prijave</w:t>
      </w:r>
    </w:p>
    <w:p w14:paraId="17FD1C27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6E35636B" w14:textId="71E21C94" w:rsid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Pozivamo sve zainteresirane </w:t>
      </w:r>
      <w:r w:rsidRPr="000548E6">
        <w:rPr>
          <w:rFonts w:ascii="Aptos" w:hAnsi="Aptos"/>
        </w:rPr>
        <w:t xml:space="preserve">ugostitelje i </w:t>
      </w:r>
      <w:r w:rsidR="0094704E" w:rsidRPr="000548E6">
        <w:rPr>
          <w:rFonts w:ascii="Aptos" w:hAnsi="Aptos"/>
        </w:rPr>
        <w:t>proizvođače autohtonih proizvoda</w:t>
      </w:r>
      <w:r w:rsidRPr="00952C70">
        <w:rPr>
          <w:rFonts w:ascii="Aptos" w:hAnsi="Aptos"/>
        </w:rPr>
        <w:t xml:space="preserve"> da iskažu interes za sudjelovanje u projektu najkasnije do 28. veljače 2026. na e-mail: </w:t>
      </w:r>
      <w:hyperlink r:id="rId9" w:history="1">
        <w:r w:rsidRPr="00034418">
          <w:rPr>
            <w:rStyle w:val="Hiperveza"/>
            <w:rFonts w:ascii="Aptos" w:hAnsi="Aptos"/>
          </w:rPr>
          <w:t>visitisland@krk.hr</w:t>
        </w:r>
      </w:hyperlink>
      <w:r w:rsidRPr="00952C70">
        <w:rPr>
          <w:rFonts w:ascii="Aptos" w:hAnsi="Aptos"/>
        </w:rPr>
        <w:t xml:space="preserve"> (e</w:t>
      </w:r>
      <w:r w:rsidR="009B712F">
        <w:rPr>
          <w:rFonts w:ascii="Aptos" w:hAnsi="Aptos"/>
        </w:rPr>
        <w:t>-</w:t>
      </w:r>
      <w:r w:rsidRPr="00952C70">
        <w:rPr>
          <w:rFonts w:ascii="Aptos" w:hAnsi="Aptos"/>
        </w:rPr>
        <w:t>mail TZ otoka Krka)</w:t>
      </w:r>
      <w:r>
        <w:rPr>
          <w:rFonts w:ascii="Aptos" w:hAnsi="Aptos"/>
        </w:rPr>
        <w:t>.</w:t>
      </w:r>
    </w:p>
    <w:p w14:paraId="03E4221E" w14:textId="77777777" w:rsidR="000548E6" w:rsidRDefault="000548E6" w:rsidP="000548E6">
      <w:pPr>
        <w:pStyle w:val="Bezproreda"/>
        <w:jc w:val="both"/>
        <w:rPr>
          <w:rFonts w:ascii="Aptos" w:hAnsi="Aptos"/>
        </w:rPr>
      </w:pPr>
    </w:p>
    <w:p w14:paraId="5999F28B" w14:textId="3FC82305" w:rsidR="000548E6" w:rsidRPr="000548E6" w:rsidRDefault="000548E6" w:rsidP="000548E6">
      <w:pPr>
        <w:pStyle w:val="Bezproreda"/>
        <w:jc w:val="both"/>
        <w:rPr>
          <w:rFonts w:ascii="Aptos" w:hAnsi="Aptos"/>
          <w:u w:val="single"/>
        </w:rPr>
      </w:pPr>
      <w:r w:rsidRPr="000548E6">
        <w:rPr>
          <w:rFonts w:ascii="Aptos" w:hAnsi="Aptos"/>
          <w:u w:val="single"/>
        </w:rPr>
        <w:t xml:space="preserve">Projekt </w:t>
      </w:r>
      <w:r>
        <w:rPr>
          <w:rFonts w:ascii="Aptos" w:hAnsi="Aptos"/>
          <w:u w:val="single"/>
        </w:rPr>
        <w:t>„</w:t>
      </w:r>
      <w:r w:rsidRPr="009B712F">
        <w:rPr>
          <w:rFonts w:ascii="Aptos" w:hAnsi="Aptos"/>
          <w:i/>
          <w:iCs/>
          <w:u w:val="single"/>
        </w:rPr>
        <w:t xml:space="preserve">Krk </w:t>
      </w:r>
      <w:proofErr w:type="spellStart"/>
      <w:r w:rsidRPr="009B712F">
        <w:rPr>
          <w:rFonts w:ascii="Aptos" w:hAnsi="Aptos"/>
          <w:i/>
          <w:iCs/>
          <w:u w:val="single"/>
        </w:rPr>
        <w:t>Made</w:t>
      </w:r>
      <w:proofErr w:type="spellEnd"/>
      <w:r w:rsidRPr="009B712F">
        <w:rPr>
          <w:rFonts w:ascii="Aptos" w:hAnsi="Aptos"/>
          <w:i/>
          <w:iCs/>
          <w:u w:val="single"/>
        </w:rPr>
        <w:t>“</w:t>
      </w:r>
      <w:r w:rsidRPr="000548E6">
        <w:rPr>
          <w:rFonts w:ascii="Aptos" w:hAnsi="Aptos"/>
          <w:u w:val="single"/>
        </w:rPr>
        <w:t xml:space="preserve"> u prvoj se godini provodi u ograničenom opsegu. Nakon zaprimanja prijava, provest će se evaluacija pristiglih prijava, a konačnu odluku o uključenju u projekt donijet će Povjerenstvo projekta.</w:t>
      </w:r>
    </w:p>
    <w:p w14:paraId="13693E39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1133F3C0" w14:textId="6637552B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Vjerujemo da je upravo suradnja lokalnih proizvođača i ugostitelja temelj snažnog i </w:t>
      </w:r>
      <w:r w:rsidR="000548E6">
        <w:rPr>
          <w:rFonts w:ascii="Aptos" w:hAnsi="Aptos"/>
        </w:rPr>
        <w:t>p</w:t>
      </w:r>
      <w:r w:rsidRPr="00952C70">
        <w:rPr>
          <w:rFonts w:ascii="Aptos" w:hAnsi="Aptos"/>
        </w:rPr>
        <w:t>repoznatljivog gastronomskog identiteta otoka Krka. Ovim projektom želimo dodatno osnažiti tu suradnju i zajednički predstaviti Krk kao destinaciju koja s ponosom njeguje svoje gastronomsko nasljeđe, osobito u godini kada Kvarner nosi titulu Europske regije gastronomije.</w:t>
      </w:r>
    </w:p>
    <w:p w14:paraId="46E18C60" w14:textId="77777777" w:rsidR="000548E6" w:rsidRDefault="000548E6" w:rsidP="000548E6">
      <w:pPr>
        <w:pStyle w:val="Bezproreda"/>
        <w:jc w:val="both"/>
        <w:rPr>
          <w:rFonts w:ascii="Aptos" w:hAnsi="Aptos"/>
        </w:rPr>
      </w:pPr>
    </w:p>
    <w:p w14:paraId="111ACFF7" w14:textId="758D401D" w:rsid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Pozivamo Vas da se uključite u projekt </w:t>
      </w:r>
      <w:r w:rsidR="000548E6" w:rsidRPr="00952C70">
        <w:rPr>
          <w:rFonts w:ascii="Aptos" w:hAnsi="Aptos"/>
          <w:i/>
          <w:iCs/>
        </w:rPr>
        <w:t>„</w:t>
      </w:r>
      <w:r w:rsidR="000548E6">
        <w:rPr>
          <w:rFonts w:ascii="Aptos" w:hAnsi="Aptos"/>
          <w:i/>
          <w:iCs/>
        </w:rPr>
        <w:t xml:space="preserve">Krk </w:t>
      </w:r>
      <w:proofErr w:type="spellStart"/>
      <w:r w:rsidR="000548E6">
        <w:rPr>
          <w:rFonts w:ascii="Aptos" w:hAnsi="Aptos"/>
          <w:i/>
          <w:iCs/>
        </w:rPr>
        <w:t>Made</w:t>
      </w:r>
      <w:proofErr w:type="spellEnd"/>
      <w:r w:rsidR="000548E6">
        <w:rPr>
          <w:rFonts w:ascii="Aptos" w:hAnsi="Aptos"/>
          <w:i/>
          <w:iCs/>
        </w:rPr>
        <w:t xml:space="preserve"> – </w:t>
      </w:r>
      <w:proofErr w:type="spellStart"/>
      <w:r w:rsidR="000548E6">
        <w:rPr>
          <w:rFonts w:ascii="Aptos" w:hAnsi="Aptos"/>
          <w:i/>
          <w:iCs/>
        </w:rPr>
        <w:t>Sharing</w:t>
      </w:r>
      <w:proofErr w:type="spellEnd"/>
      <w:r w:rsidR="000548E6">
        <w:rPr>
          <w:rFonts w:ascii="Aptos" w:hAnsi="Aptos"/>
          <w:i/>
          <w:iCs/>
        </w:rPr>
        <w:t xml:space="preserve"> </w:t>
      </w:r>
      <w:proofErr w:type="spellStart"/>
      <w:r w:rsidR="000548E6">
        <w:rPr>
          <w:rFonts w:ascii="Aptos" w:hAnsi="Aptos"/>
          <w:i/>
          <w:iCs/>
        </w:rPr>
        <w:t>the</w:t>
      </w:r>
      <w:proofErr w:type="spellEnd"/>
      <w:r w:rsidR="000548E6">
        <w:rPr>
          <w:rFonts w:ascii="Aptos" w:hAnsi="Aptos"/>
          <w:i/>
          <w:iCs/>
        </w:rPr>
        <w:t xml:space="preserve"> Taste </w:t>
      </w:r>
      <w:proofErr w:type="spellStart"/>
      <w:r w:rsidR="000548E6">
        <w:rPr>
          <w:rFonts w:ascii="Aptos" w:hAnsi="Aptos"/>
          <w:i/>
          <w:iCs/>
        </w:rPr>
        <w:t>of</w:t>
      </w:r>
      <w:proofErr w:type="spellEnd"/>
      <w:r w:rsidR="000548E6">
        <w:rPr>
          <w:rFonts w:ascii="Aptos" w:hAnsi="Aptos"/>
          <w:i/>
          <w:iCs/>
        </w:rPr>
        <w:t xml:space="preserve"> </w:t>
      </w:r>
      <w:proofErr w:type="spellStart"/>
      <w:r w:rsidR="000548E6">
        <w:rPr>
          <w:rFonts w:ascii="Aptos" w:hAnsi="Aptos"/>
          <w:i/>
          <w:iCs/>
        </w:rPr>
        <w:t>the</w:t>
      </w:r>
      <w:proofErr w:type="spellEnd"/>
      <w:r w:rsidR="000548E6">
        <w:rPr>
          <w:rFonts w:ascii="Aptos" w:hAnsi="Aptos"/>
          <w:i/>
          <w:iCs/>
        </w:rPr>
        <w:t xml:space="preserve"> Island</w:t>
      </w:r>
      <w:r w:rsidR="000548E6" w:rsidRPr="00952C70">
        <w:rPr>
          <w:rFonts w:ascii="Aptos" w:hAnsi="Aptos"/>
        </w:rPr>
        <w:t>“</w:t>
      </w:r>
      <w:r w:rsidR="000548E6">
        <w:rPr>
          <w:rFonts w:ascii="Aptos" w:hAnsi="Aptos"/>
        </w:rPr>
        <w:t xml:space="preserve"> </w:t>
      </w:r>
      <w:r w:rsidRPr="00952C70">
        <w:rPr>
          <w:rFonts w:ascii="Aptos" w:hAnsi="Aptos"/>
        </w:rPr>
        <w:t>i svojim znanjem, iskustvom i proizvodima doprinesete razvoju i promociji gastronomske izvrsnosti otoka Krka.</w:t>
      </w:r>
    </w:p>
    <w:p w14:paraId="34D33DFE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</w:p>
    <w:p w14:paraId="4CA8E795" w14:textId="77777777" w:rsidR="00952C70" w:rsidRPr="00952C70" w:rsidRDefault="00952C70" w:rsidP="000548E6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S poštovanjem,</w:t>
      </w:r>
    </w:p>
    <w:p w14:paraId="06C92975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 xml:space="preserve">Mr.sc. Majda Šale , direktorica </w:t>
      </w:r>
    </w:p>
    <w:p w14:paraId="6E481750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5EB33F89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1D996521" w14:textId="07C44DFB" w:rsidR="00952C70" w:rsidRPr="00952C70" w:rsidRDefault="00952C70" w:rsidP="00952C70">
      <w:pPr>
        <w:pStyle w:val="Bezproreda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 xml:space="preserve">U nastavku  obrazac prijave </w:t>
      </w:r>
    </w:p>
    <w:p w14:paraId="20C96E38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6A961BE7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1BB96AA6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333D3434" w14:textId="77777777" w:rsidR="00952C70" w:rsidRDefault="00952C70" w:rsidP="00952C70">
      <w:pPr>
        <w:pStyle w:val="Bezproreda"/>
        <w:rPr>
          <w:rFonts w:ascii="Aptos" w:hAnsi="Aptos"/>
        </w:rPr>
      </w:pPr>
    </w:p>
    <w:p w14:paraId="7D1606DC" w14:textId="77777777" w:rsidR="00952C70" w:rsidRDefault="00952C70" w:rsidP="00952C70">
      <w:pPr>
        <w:pStyle w:val="Bezproreda"/>
        <w:rPr>
          <w:rFonts w:ascii="Aptos" w:hAnsi="Aptos"/>
        </w:rPr>
      </w:pPr>
    </w:p>
    <w:p w14:paraId="3CD25377" w14:textId="77777777" w:rsidR="00952C70" w:rsidRDefault="00952C70" w:rsidP="00952C70">
      <w:pPr>
        <w:pStyle w:val="Bezproreda"/>
        <w:rPr>
          <w:rFonts w:ascii="Aptos" w:hAnsi="Aptos"/>
        </w:rPr>
      </w:pPr>
    </w:p>
    <w:p w14:paraId="758E4541" w14:textId="77777777" w:rsidR="00952C70" w:rsidRDefault="00952C70" w:rsidP="00952C70">
      <w:pPr>
        <w:pStyle w:val="Bezproreda"/>
        <w:rPr>
          <w:rFonts w:ascii="Aptos" w:hAnsi="Aptos"/>
        </w:rPr>
      </w:pPr>
    </w:p>
    <w:p w14:paraId="5BEBE969" w14:textId="77777777" w:rsidR="00967872" w:rsidRDefault="00967872" w:rsidP="00952C70">
      <w:pPr>
        <w:pStyle w:val="Bezproreda"/>
        <w:rPr>
          <w:rFonts w:ascii="Aptos" w:hAnsi="Aptos"/>
        </w:rPr>
      </w:pPr>
    </w:p>
    <w:p w14:paraId="23B772F3" w14:textId="77777777" w:rsidR="00952C70" w:rsidRDefault="00952C70" w:rsidP="00952C70">
      <w:pPr>
        <w:pStyle w:val="Bezproreda"/>
        <w:rPr>
          <w:rFonts w:ascii="Aptos" w:hAnsi="Aptos"/>
        </w:rPr>
      </w:pPr>
    </w:p>
    <w:p w14:paraId="35C33E84" w14:textId="77777777" w:rsidR="00952C70" w:rsidRPr="000548E6" w:rsidRDefault="00952C70" w:rsidP="00952C70">
      <w:pPr>
        <w:pStyle w:val="Bezproreda"/>
        <w:rPr>
          <w:rFonts w:ascii="Aptos" w:hAnsi="Aptos"/>
          <w:b/>
          <w:bCs/>
        </w:rPr>
      </w:pPr>
      <w:r w:rsidRPr="000548E6">
        <w:rPr>
          <w:rFonts w:ascii="Aptos" w:hAnsi="Aptos"/>
          <w:b/>
          <w:bCs/>
        </w:rPr>
        <w:t>OBRAZAC PRIJAVE</w:t>
      </w:r>
    </w:p>
    <w:p w14:paraId="68BA6335" w14:textId="77777777" w:rsidR="000548E6" w:rsidRPr="000548E6" w:rsidRDefault="000548E6" w:rsidP="00952C70">
      <w:pPr>
        <w:pStyle w:val="Bezproreda"/>
        <w:rPr>
          <w:rFonts w:ascii="Aptos" w:hAnsi="Aptos"/>
          <w:b/>
          <w:bCs/>
        </w:rPr>
      </w:pPr>
    </w:p>
    <w:p w14:paraId="690C1ECA" w14:textId="5FE4D489" w:rsidR="00952C70" w:rsidRPr="000548E6" w:rsidRDefault="00952C70" w:rsidP="00952C70">
      <w:pPr>
        <w:pStyle w:val="Bezproreda"/>
        <w:rPr>
          <w:rFonts w:ascii="Aptos" w:hAnsi="Aptos"/>
          <w:b/>
          <w:bCs/>
        </w:rPr>
      </w:pPr>
      <w:r w:rsidRPr="000548E6">
        <w:rPr>
          <w:rFonts w:ascii="Aptos" w:hAnsi="Aptos"/>
          <w:b/>
          <w:bCs/>
        </w:rPr>
        <w:t>PROJEKT</w:t>
      </w:r>
      <w:r w:rsidR="000548E6" w:rsidRPr="000548E6">
        <w:rPr>
          <w:rFonts w:ascii="Aptos" w:hAnsi="Aptos"/>
          <w:b/>
          <w:bCs/>
        </w:rPr>
        <w:t xml:space="preserve"> „KRK MADE – SHARING THE TASTE OF THE ISLAND“</w:t>
      </w:r>
    </w:p>
    <w:p w14:paraId="762E0E3B" w14:textId="77777777" w:rsidR="000548E6" w:rsidRPr="00952C70" w:rsidRDefault="000548E6" w:rsidP="00952C70">
      <w:pPr>
        <w:pStyle w:val="Bezproreda"/>
        <w:rPr>
          <w:rFonts w:ascii="Aptos" w:hAnsi="Aptos"/>
        </w:rPr>
      </w:pPr>
    </w:p>
    <w:p w14:paraId="11061B2E" w14:textId="77777777" w:rsidR="00952C70" w:rsidRPr="009B712F" w:rsidRDefault="00952C70" w:rsidP="00952C70">
      <w:pPr>
        <w:pStyle w:val="Bezproreda"/>
        <w:rPr>
          <w:rFonts w:ascii="Aptos" w:hAnsi="Aptos"/>
          <w:b/>
          <w:bCs/>
        </w:rPr>
      </w:pPr>
      <w:r w:rsidRPr="009B712F">
        <w:rPr>
          <w:rFonts w:ascii="Aptos" w:hAnsi="Aptos"/>
          <w:b/>
          <w:bCs/>
        </w:rPr>
        <w:t>1. OPĆI PODACI O PRIJAVITELJU</w:t>
      </w:r>
    </w:p>
    <w:p w14:paraId="2DA9F87E" w14:textId="77777777" w:rsidR="0094704E" w:rsidRPr="009B712F" w:rsidRDefault="0094704E" w:rsidP="00952C70">
      <w:pPr>
        <w:pStyle w:val="Bezproreda"/>
        <w:rPr>
          <w:rFonts w:ascii="Aptos" w:hAnsi="Aptos"/>
          <w:b/>
          <w:bCs/>
        </w:rPr>
      </w:pPr>
    </w:p>
    <w:p w14:paraId="324D677D" w14:textId="77777777" w:rsidR="00952C70" w:rsidRPr="009B712F" w:rsidRDefault="00952C70" w:rsidP="00952C70">
      <w:pPr>
        <w:pStyle w:val="Bezproreda"/>
        <w:rPr>
          <w:rFonts w:ascii="Aptos" w:hAnsi="Aptos"/>
          <w:b/>
          <w:bCs/>
        </w:rPr>
      </w:pPr>
      <w:r w:rsidRPr="009B712F">
        <w:rPr>
          <w:rFonts w:ascii="Aptos" w:hAnsi="Aptos" w:cs="Segoe UI Symbol"/>
          <w:b/>
          <w:bCs/>
        </w:rPr>
        <w:t>☐</w:t>
      </w:r>
      <w:r w:rsidRPr="009B712F">
        <w:rPr>
          <w:rFonts w:ascii="Aptos" w:hAnsi="Aptos"/>
          <w:b/>
          <w:bCs/>
        </w:rPr>
        <w:t xml:space="preserve"> UGOSTITELJ (restoran / konoba)</w:t>
      </w:r>
    </w:p>
    <w:p w14:paraId="5E87ED97" w14:textId="4485F40C" w:rsidR="00952C70" w:rsidRPr="009B712F" w:rsidRDefault="00952C70" w:rsidP="00952C70">
      <w:pPr>
        <w:pStyle w:val="Bezproreda"/>
        <w:rPr>
          <w:rFonts w:ascii="Aptos" w:hAnsi="Aptos"/>
          <w:b/>
          <w:bCs/>
        </w:rPr>
      </w:pPr>
      <w:r w:rsidRPr="009B712F">
        <w:rPr>
          <w:rFonts w:ascii="Aptos" w:hAnsi="Aptos" w:cs="Segoe UI Symbol"/>
          <w:b/>
          <w:bCs/>
        </w:rPr>
        <w:t>☐</w:t>
      </w:r>
      <w:r w:rsidRPr="009B712F">
        <w:rPr>
          <w:rFonts w:ascii="Aptos" w:hAnsi="Aptos"/>
          <w:b/>
          <w:bCs/>
        </w:rPr>
        <w:t xml:space="preserve"> </w:t>
      </w:r>
      <w:r w:rsidR="00967872">
        <w:rPr>
          <w:rFonts w:ascii="Aptos" w:hAnsi="Aptos"/>
          <w:b/>
          <w:bCs/>
        </w:rPr>
        <w:t>PROIZVOĐAČ AUTOHTONIH PROIZVODA</w:t>
      </w:r>
    </w:p>
    <w:p w14:paraId="2DAFC937" w14:textId="77777777" w:rsidR="0094704E" w:rsidRDefault="0094704E" w:rsidP="00952C70">
      <w:pPr>
        <w:pStyle w:val="Bezproreda"/>
        <w:rPr>
          <w:rFonts w:ascii="Aptos" w:hAnsi="Aptos"/>
        </w:rPr>
      </w:pPr>
    </w:p>
    <w:p w14:paraId="1FB2A920" w14:textId="4E124361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Naziv subjekta:</w:t>
      </w:r>
    </w:p>
    <w:p w14:paraId="240F005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6E8D3A5C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Ime i prezime odgovorne osobe:</w:t>
      </w:r>
    </w:p>
    <w:p w14:paraId="3B04C812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417C1CB3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Adresa:</w:t>
      </w:r>
    </w:p>
    <w:p w14:paraId="5165E7C7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4D799495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Mjesto:</w:t>
      </w:r>
    </w:p>
    <w:p w14:paraId="4C46096C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35E4404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Kontakt telefon:</w:t>
      </w:r>
    </w:p>
    <w:p w14:paraId="10831860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104AC4E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E-mail adresa:</w:t>
      </w:r>
    </w:p>
    <w:p w14:paraId="1F70F4A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4B66E550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Web stranica / društvene mreže (ako postoje):</w:t>
      </w:r>
    </w:p>
    <w:p w14:paraId="457819CF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2B82FBAF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7FCFD8CB" w14:textId="77777777" w:rsidR="0094704E" w:rsidRDefault="0094704E" w:rsidP="00952C70">
      <w:pPr>
        <w:pStyle w:val="Bezproreda"/>
        <w:rPr>
          <w:rFonts w:ascii="Aptos" w:hAnsi="Aptos"/>
        </w:rPr>
      </w:pPr>
    </w:p>
    <w:p w14:paraId="5AFE281D" w14:textId="5F8EAEAC" w:rsidR="00952C70" w:rsidRPr="009B712F" w:rsidRDefault="00952C70" w:rsidP="00952C70">
      <w:pPr>
        <w:pStyle w:val="Bezproreda"/>
        <w:rPr>
          <w:rFonts w:ascii="Aptos" w:hAnsi="Aptos"/>
          <w:b/>
          <w:bCs/>
        </w:rPr>
      </w:pPr>
      <w:r w:rsidRPr="009B712F">
        <w:rPr>
          <w:rFonts w:ascii="Aptos" w:hAnsi="Aptos"/>
          <w:b/>
          <w:bCs/>
        </w:rPr>
        <w:t>2. PODACI ZA UGOSTITELJE</w:t>
      </w:r>
    </w:p>
    <w:p w14:paraId="6355BB92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(ispunjavaju samo restorani i konobe)</w:t>
      </w:r>
    </w:p>
    <w:p w14:paraId="6B09C47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Vrsta objekta:</w:t>
      </w:r>
    </w:p>
    <w:p w14:paraId="70C3607F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restoran</w:t>
      </w:r>
    </w:p>
    <w:p w14:paraId="1259E2CC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konoba</w:t>
      </w:r>
    </w:p>
    <w:p w14:paraId="1D5E6CE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bistro</w:t>
      </w:r>
    </w:p>
    <w:p w14:paraId="4A857825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drugo: ________________________________</w:t>
      </w:r>
    </w:p>
    <w:p w14:paraId="7D5EF82F" w14:textId="5CB457BA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Ud</w:t>
      </w:r>
      <w:r w:rsidR="00967872">
        <w:rPr>
          <w:rFonts w:ascii="Aptos" w:hAnsi="Aptos"/>
        </w:rPr>
        <w:t xml:space="preserve">jel </w:t>
      </w:r>
      <w:r w:rsidRPr="00952C70">
        <w:rPr>
          <w:rFonts w:ascii="Aptos" w:hAnsi="Aptos"/>
        </w:rPr>
        <w:t xml:space="preserve">jela temeljenih na </w:t>
      </w:r>
      <w:r w:rsidR="00967872">
        <w:rPr>
          <w:rFonts w:ascii="Aptos" w:hAnsi="Aptos"/>
        </w:rPr>
        <w:t>namirnicama lokalnog karaktera</w:t>
      </w:r>
      <w:r w:rsidRPr="00952C70">
        <w:rPr>
          <w:rFonts w:ascii="Aptos" w:hAnsi="Aptos"/>
        </w:rPr>
        <w:t xml:space="preserve"> (procjena):</w:t>
      </w:r>
    </w:p>
    <w:p w14:paraId="3F640D9F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do 30 %</w:t>
      </w:r>
    </w:p>
    <w:p w14:paraId="7C6B71F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30 – 50 %</w:t>
      </w:r>
    </w:p>
    <w:p w14:paraId="4100DFF6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više od 50 %</w:t>
      </w:r>
    </w:p>
    <w:p w14:paraId="6AB1EB2B" w14:textId="7D2786C1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Predloženo jelo za projekt</w:t>
      </w:r>
      <w:r w:rsidR="003277BA">
        <w:rPr>
          <w:rFonts w:ascii="Aptos" w:hAnsi="Aptos"/>
        </w:rPr>
        <w:t xml:space="preserve"> - </w:t>
      </w:r>
      <w:r w:rsidRPr="00952C70">
        <w:rPr>
          <w:rFonts w:ascii="Aptos" w:hAnsi="Aptos"/>
        </w:rPr>
        <w:t>„Moje omiljeno jelo“:</w:t>
      </w:r>
    </w:p>
    <w:p w14:paraId="4697BC4B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Naziv jela:</w:t>
      </w:r>
    </w:p>
    <w:p w14:paraId="461F63C2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3D42F380" w14:textId="14796AA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 xml:space="preserve">Kratki opis jela i korištenih </w:t>
      </w:r>
      <w:r w:rsidR="00967872">
        <w:rPr>
          <w:rFonts w:ascii="Aptos" w:hAnsi="Aptos"/>
        </w:rPr>
        <w:t>namirnicama lokalnog karaktera</w:t>
      </w:r>
    </w:p>
    <w:p w14:paraId="4C84502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(do 5 rečenica):</w:t>
      </w:r>
    </w:p>
    <w:p w14:paraId="5F3FC182" w14:textId="762E462A" w:rsidR="0094704E" w:rsidRDefault="00DB284E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  <w:r>
        <w:rPr>
          <w:rFonts w:ascii="Aptos" w:hAnsi="Aptos"/>
        </w:rPr>
        <w:t>_________________________________________________</w:t>
      </w:r>
    </w:p>
    <w:p w14:paraId="7812A5FB" w14:textId="15ACE292" w:rsidR="00DB284E" w:rsidRDefault="00DB284E" w:rsidP="00952C70">
      <w:pPr>
        <w:pStyle w:val="Bezproreda"/>
        <w:rPr>
          <w:rFonts w:ascii="Aptos" w:hAnsi="Aptos"/>
          <w:highlight w:val="yellow"/>
        </w:rPr>
      </w:pPr>
      <w:r w:rsidRPr="00952C70">
        <w:rPr>
          <w:rFonts w:ascii="Aptos" w:hAnsi="Aptos"/>
        </w:rPr>
        <w:t>________________________________________</w:t>
      </w:r>
      <w:r>
        <w:rPr>
          <w:rFonts w:ascii="Aptos" w:hAnsi="Aptos"/>
        </w:rPr>
        <w:t>_________________________________________________</w:t>
      </w:r>
      <w:r w:rsidRPr="00952C70">
        <w:rPr>
          <w:rFonts w:ascii="Aptos" w:hAnsi="Aptos"/>
        </w:rPr>
        <w:t>________________________________________</w:t>
      </w:r>
      <w:r>
        <w:rPr>
          <w:rFonts w:ascii="Aptos" w:hAnsi="Aptos"/>
        </w:rPr>
        <w:t>_________________________________________________</w:t>
      </w:r>
    </w:p>
    <w:p w14:paraId="6061F70D" w14:textId="77777777" w:rsidR="00DB284E" w:rsidRDefault="00DB284E" w:rsidP="00952C70">
      <w:pPr>
        <w:pStyle w:val="Bezproreda"/>
        <w:rPr>
          <w:rFonts w:ascii="Aptos" w:hAnsi="Aptos"/>
          <w:highlight w:val="yellow"/>
        </w:rPr>
      </w:pPr>
    </w:p>
    <w:p w14:paraId="5B8E56C8" w14:textId="247CBCC1" w:rsidR="00952C70" w:rsidRPr="009B712F" w:rsidRDefault="00952C70" w:rsidP="00952C70">
      <w:pPr>
        <w:pStyle w:val="Bezproreda"/>
        <w:rPr>
          <w:rFonts w:ascii="Aptos" w:hAnsi="Aptos"/>
          <w:b/>
          <w:bCs/>
        </w:rPr>
      </w:pPr>
      <w:r w:rsidRPr="009B712F">
        <w:rPr>
          <w:rFonts w:ascii="Aptos" w:hAnsi="Aptos"/>
          <w:b/>
          <w:bCs/>
        </w:rPr>
        <w:t>3. PODACI ZA</w:t>
      </w:r>
      <w:r w:rsidR="0094704E" w:rsidRPr="009B712F">
        <w:rPr>
          <w:rFonts w:ascii="Aptos" w:hAnsi="Aptos"/>
          <w:b/>
          <w:bCs/>
        </w:rPr>
        <w:t xml:space="preserve"> </w:t>
      </w:r>
      <w:r w:rsidRPr="009B712F">
        <w:rPr>
          <w:rFonts w:ascii="Aptos" w:hAnsi="Aptos"/>
          <w:b/>
          <w:bCs/>
        </w:rPr>
        <w:t>PROIZV</w:t>
      </w:r>
      <w:r w:rsidR="0094704E" w:rsidRPr="009B712F">
        <w:rPr>
          <w:rFonts w:ascii="Aptos" w:hAnsi="Aptos"/>
          <w:b/>
          <w:bCs/>
        </w:rPr>
        <w:t>O</w:t>
      </w:r>
      <w:r w:rsidRPr="009B712F">
        <w:rPr>
          <w:rFonts w:ascii="Aptos" w:hAnsi="Aptos"/>
          <w:b/>
          <w:bCs/>
        </w:rPr>
        <w:t>ĐAČE</w:t>
      </w:r>
      <w:r w:rsidR="0094704E" w:rsidRPr="009B712F">
        <w:rPr>
          <w:rFonts w:ascii="Aptos" w:hAnsi="Aptos"/>
          <w:b/>
          <w:bCs/>
        </w:rPr>
        <w:t xml:space="preserve"> AUTOHTONIH PROIZVODA</w:t>
      </w:r>
    </w:p>
    <w:p w14:paraId="7EA42C84" w14:textId="780703A8" w:rsidR="00952C70" w:rsidRPr="00952C70" w:rsidRDefault="00952C70" w:rsidP="00952C70">
      <w:pPr>
        <w:pStyle w:val="Bezproreda"/>
        <w:rPr>
          <w:rFonts w:ascii="Aptos" w:hAnsi="Aptos"/>
        </w:rPr>
      </w:pPr>
      <w:r w:rsidRPr="000548E6">
        <w:rPr>
          <w:rFonts w:ascii="Aptos" w:hAnsi="Aptos"/>
        </w:rPr>
        <w:t>(ispunjavaju samo</w:t>
      </w:r>
      <w:r w:rsidR="0094704E" w:rsidRPr="000548E6">
        <w:rPr>
          <w:rFonts w:ascii="Aptos" w:hAnsi="Aptos"/>
        </w:rPr>
        <w:t xml:space="preserve"> lokalni proizvođači</w:t>
      </w:r>
      <w:r w:rsidRPr="000548E6">
        <w:rPr>
          <w:rFonts w:ascii="Aptos" w:hAnsi="Aptos"/>
        </w:rPr>
        <w:t>)</w:t>
      </w:r>
    </w:p>
    <w:p w14:paraId="4972F6B2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Vrsta proizvodnje (moguće više odgovora):</w:t>
      </w:r>
    </w:p>
    <w:p w14:paraId="5A6EF1F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maslinovo ulje</w:t>
      </w:r>
    </w:p>
    <w:p w14:paraId="6D466341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vino</w:t>
      </w:r>
    </w:p>
    <w:p w14:paraId="405AA77B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sir i mliječni proizvodi</w:t>
      </w:r>
    </w:p>
    <w:p w14:paraId="70D7DEB1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lastRenderedPageBreak/>
        <w:t>☐</w:t>
      </w:r>
      <w:r w:rsidRPr="00952C70">
        <w:rPr>
          <w:rFonts w:ascii="Aptos" w:hAnsi="Aptos"/>
        </w:rPr>
        <w:t xml:space="preserve"> med i pčelinji proizvodi</w:t>
      </w:r>
    </w:p>
    <w:p w14:paraId="2487114E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smokve i prerađevine</w:t>
      </w:r>
    </w:p>
    <w:p w14:paraId="6CAFB17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povrće / bio proizvodnja</w:t>
      </w:r>
    </w:p>
    <w:p w14:paraId="2B3894D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riblji proizvodi</w:t>
      </w:r>
    </w:p>
    <w:p w14:paraId="34B328AB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drugo: ________________________________</w:t>
      </w:r>
    </w:p>
    <w:p w14:paraId="582BE7CF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Kratki opis proizvoda i tradicije proizvodnje</w:t>
      </w:r>
    </w:p>
    <w:p w14:paraId="2768D92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(do 5 rečenica):</w:t>
      </w:r>
    </w:p>
    <w:p w14:paraId="3ACB74BC" w14:textId="79C0D813" w:rsidR="00DB284E" w:rsidRPr="00952C70" w:rsidRDefault="00DB284E" w:rsidP="00DB284E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  <w:r>
        <w:rPr>
          <w:rFonts w:ascii="Aptos" w:hAnsi="Aptos"/>
        </w:rPr>
        <w:t>_________________________________________________</w:t>
      </w:r>
      <w:r w:rsidRPr="00952C70">
        <w:rPr>
          <w:rFonts w:ascii="Aptos" w:hAnsi="Aptos"/>
        </w:rPr>
        <w:t>________________________________________</w:t>
      </w:r>
      <w:r>
        <w:rPr>
          <w:rFonts w:ascii="Aptos" w:hAnsi="Aptos"/>
        </w:rPr>
        <w:t>__________________________________________________________________________________________________</w:t>
      </w:r>
      <w:r w:rsidRPr="00952C70">
        <w:rPr>
          <w:rFonts w:ascii="Aptos" w:hAnsi="Aptos"/>
        </w:rPr>
        <w:t>________________________________________</w:t>
      </w:r>
    </w:p>
    <w:p w14:paraId="67581745" w14:textId="63245EC7" w:rsidR="00952C70" w:rsidRPr="009B712F" w:rsidRDefault="00952C70" w:rsidP="00952C70">
      <w:pPr>
        <w:pStyle w:val="Bezproreda"/>
        <w:rPr>
          <w:rFonts w:ascii="Aptos" w:hAnsi="Aptos"/>
          <w:b/>
          <w:bCs/>
        </w:rPr>
      </w:pPr>
      <w:r w:rsidRPr="009B712F">
        <w:rPr>
          <w:rFonts w:ascii="Aptos" w:hAnsi="Aptos"/>
          <w:b/>
          <w:bCs/>
        </w:rPr>
        <w:t xml:space="preserve">4. OSOBA KOJA PREDSTAVLJA OBJEKT / </w:t>
      </w:r>
      <w:r w:rsidR="0094704E" w:rsidRPr="009B712F">
        <w:rPr>
          <w:rFonts w:ascii="Aptos" w:hAnsi="Aptos"/>
          <w:b/>
          <w:bCs/>
        </w:rPr>
        <w:t>LOKALNOG PROIZVOĐAČA</w:t>
      </w:r>
      <w:r w:rsidRPr="009B712F">
        <w:rPr>
          <w:rFonts w:ascii="Aptos" w:hAnsi="Aptos"/>
          <w:b/>
          <w:bCs/>
        </w:rPr>
        <w:t xml:space="preserve"> U KAMPANJI</w:t>
      </w:r>
    </w:p>
    <w:p w14:paraId="39818D41" w14:textId="694F9993" w:rsidR="00952C70" w:rsidRPr="00952C70" w:rsidRDefault="00952C70" w:rsidP="009B712F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Napomena: Projekt </w:t>
      </w:r>
      <w:r w:rsidR="000548E6" w:rsidRPr="000548E6">
        <w:rPr>
          <w:rFonts w:ascii="Aptos" w:hAnsi="Aptos"/>
          <w:i/>
          <w:iCs/>
        </w:rPr>
        <w:t xml:space="preserve">Krk </w:t>
      </w:r>
      <w:proofErr w:type="spellStart"/>
      <w:r w:rsidR="000548E6" w:rsidRPr="000548E6">
        <w:rPr>
          <w:rFonts w:ascii="Aptos" w:hAnsi="Aptos"/>
          <w:i/>
          <w:iCs/>
        </w:rPr>
        <w:t>Made</w:t>
      </w:r>
      <w:proofErr w:type="spellEnd"/>
      <w:r w:rsidRPr="00952C70">
        <w:rPr>
          <w:rFonts w:ascii="Aptos" w:hAnsi="Aptos"/>
        </w:rPr>
        <w:t xml:space="preserve"> snažno naglašava ljude i njihove priče.</w:t>
      </w:r>
    </w:p>
    <w:p w14:paraId="3A14D2A0" w14:textId="70B3BFDF" w:rsidR="00952C70" w:rsidRPr="00952C70" w:rsidRDefault="00952C70" w:rsidP="009B712F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 xml:space="preserve">Stoga je važno imenovati osobu koja će predstavljati objekt ili </w:t>
      </w:r>
      <w:r w:rsidR="0094704E">
        <w:rPr>
          <w:rFonts w:ascii="Aptos" w:hAnsi="Aptos"/>
        </w:rPr>
        <w:t>lokalnog proizvođača</w:t>
      </w:r>
      <w:r w:rsidRPr="00952C70">
        <w:rPr>
          <w:rFonts w:ascii="Aptos" w:hAnsi="Aptos"/>
        </w:rPr>
        <w:t xml:space="preserve"> u komunikacijskim i promotivnim aktivnostima projekta.</w:t>
      </w:r>
    </w:p>
    <w:p w14:paraId="4BE12010" w14:textId="77777777" w:rsidR="00952C70" w:rsidRPr="00952C70" w:rsidRDefault="00952C70" w:rsidP="009B712F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/>
        </w:rPr>
        <w:t>4.1. Podaci o osobi</w:t>
      </w:r>
    </w:p>
    <w:p w14:paraId="1697DAC9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Ime i prezime osobe:</w:t>
      </w:r>
    </w:p>
    <w:p w14:paraId="5AB103BF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53E98F1A" w14:textId="75079C38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Uloga:</w:t>
      </w:r>
    </w:p>
    <w:p w14:paraId="4223B4AF" w14:textId="0035C70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vlasnik</w:t>
      </w:r>
      <w:r w:rsidR="0094704E">
        <w:rPr>
          <w:rFonts w:ascii="Aptos" w:hAnsi="Aptos"/>
        </w:rPr>
        <w:t xml:space="preserve"> </w:t>
      </w:r>
    </w:p>
    <w:p w14:paraId="6ED7680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</w:t>
      </w:r>
      <w:proofErr w:type="spellStart"/>
      <w:r w:rsidRPr="00952C70">
        <w:rPr>
          <w:rFonts w:ascii="Aptos" w:hAnsi="Aptos"/>
        </w:rPr>
        <w:t>chef</w:t>
      </w:r>
      <w:proofErr w:type="spellEnd"/>
      <w:r w:rsidRPr="00952C70">
        <w:rPr>
          <w:rFonts w:ascii="Aptos" w:hAnsi="Aptos"/>
        </w:rPr>
        <w:t xml:space="preserve"> / kuhar</w:t>
      </w:r>
    </w:p>
    <w:p w14:paraId="58BFA9B1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član obitelji</w:t>
      </w:r>
    </w:p>
    <w:p w14:paraId="4BDDC597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dugogodišnji zaposlenik</w:t>
      </w:r>
    </w:p>
    <w:p w14:paraId="15F206FA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drugo: ________________________________</w:t>
      </w:r>
    </w:p>
    <w:p w14:paraId="0102657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Kratki opis osobe (3–4 rečenice):</w:t>
      </w:r>
    </w:p>
    <w:p w14:paraId="53FC1685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(npr. iskustvo, povezanost s tradicijom, uloga u radu objekta, osobni pristup)</w:t>
      </w:r>
    </w:p>
    <w:p w14:paraId="08F8C94F" w14:textId="2E96200C" w:rsidR="00952C70" w:rsidRPr="00952C70" w:rsidRDefault="00DB284E" w:rsidP="00952C70">
      <w:pPr>
        <w:pStyle w:val="Bezproreda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</w:t>
      </w:r>
    </w:p>
    <w:p w14:paraId="4490D5E7" w14:textId="492DA253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  <w:r w:rsidR="00DB284E">
        <w:rPr>
          <w:rFonts w:ascii="Aptos" w:hAnsi="Aptos"/>
        </w:rPr>
        <w:t>__________________________________________________________________________________________________</w:t>
      </w:r>
      <w:r w:rsidRPr="00952C70">
        <w:rPr>
          <w:rFonts w:ascii="Aptos" w:hAnsi="Aptos"/>
        </w:rPr>
        <w:t>________________________________________</w:t>
      </w:r>
    </w:p>
    <w:p w14:paraId="036ACC2C" w14:textId="4133A1BE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4.2. Smjernice za izbor osobe koja predstavlja objekt</w:t>
      </w:r>
      <w:r w:rsidR="0094704E">
        <w:rPr>
          <w:rFonts w:ascii="Aptos" w:hAnsi="Aptos"/>
        </w:rPr>
        <w:t>/proizvođača</w:t>
      </w:r>
    </w:p>
    <w:p w14:paraId="332771E0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Preporučuje se da imenovana osoba:</w:t>
      </w:r>
    </w:p>
    <w:p w14:paraId="0B487991" w14:textId="09E91D52" w:rsidR="00952C70" w:rsidRPr="00952C70" w:rsidRDefault="00952C70" w:rsidP="0094704E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ima stvarnu i aktivnu ulogu u radu</w:t>
      </w:r>
      <w:r w:rsidR="0094704E">
        <w:rPr>
          <w:rFonts w:ascii="Aptos" w:hAnsi="Aptos"/>
        </w:rPr>
        <w:t>/proizvodnji</w:t>
      </w:r>
      <w:r w:rsidRPr="00952C70">
        <w:rPr>
          <w:rFonts w:ascii="Aptos" w:hAnsi="Aptos"/>
        </w:rPr>
        <w:t>,</w:t>
      </w:r>
    </w:p>
    <w:p w14:paraId="766C6552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može autentično govoriti o proizvodima, namirnicama i načinu rada,</w:t>
      </w:r>
    </w:p>
    <w:p w14:paraId="3777FD17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poznaje lokalnu tradiciju i vrijednosti koje projekt promiče,</w:t>
      </w:r>
    </w:p>
    <w:p w14:paraId="11353067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spremna je sudjelovati u fotografiranju, video snimanju i kratkim intervjuima,</w:t>
      </w:r>
    </w:p>
    <w:p w14:paraId="408E991D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•</w:t>
      </w:r>
      <w:r w:rsidRPr="00952C70">
        <w:rPr>
          <w:rFonts w:ascii="Aptos" w:hAnsi="Aptos"/>
        </w:rPr>
        <w:tab/>
        <w:t>ugodno se osjeća u komunikaciji i predstavlja objekt na prirodan i vjerodostojan način.</w:t>
      </w:r>
    </w:p>
    <w:p w14:paraId="3994C221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Naglasak nije na javnom nastupu, već na iskrenosti, iskustvu i osobnoj priči.</w:t>
      </w:r>
    </w:p>
    <w:p w14:paraId="3F0CE379" w14:textId="77777777" w:rsidR="009B712F" w:rsidRDefault="009B712F" w:rsidP="00952C70">
      <w:pPr>
        <w:pStyle w:val="Bezproreda"/>
        <w:rPr>
          <w:rFonts w:ascii="Aptos" w:hAnsi="Aptos"/>
        </w:rPr>
      </w:pPr>
    </w:p>
    <w:p w14:paraId="5C3602E7" w14:textId="3761D3F3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4.3. Suglasnost</w:t>
      </w:r>
    </w:p>
    <w:p w14:paraId="4B07D03E" w14:textId="55FF1F55" w:rsidR="00952C70" w:rsidRPr="00952C70" w:rsidRDefault="00952C70" w:rsidP="009B712F">
      <w:pPr>
        <w:pStyle w:val="Bezproreda"/>
        <w:jc w:val="both"/>
        <w:rPr>
          <w:rFonts w:ascii="Aptos" w:hAnsi="Aptos"/>
        </w:rPr>
      </w:pPr>
      <w:r w:rsidRPr="00952C70">
        <w:rPr>
          <w:rFonts w:ascii="Aptos" w:hAnsi="Aptos" w:cs="Segoe UI Symbol"/>
        </w:rPr>
        <w:t>☐</w:t>
      </w:r>
      <w:r w:rsidRPr="00952C70">
        <w:rPr>
          <w:rFonts w:ascii="Aptos" w:hAnsi="Aptos"/>
        </w:rPr>
        <w:t xml:space="preserve"> Suglasni smo da navedena osoba sudjeluje u promotivnim aktivnostima projekta</w:t>
      </w:r>
      <w:r w:rsidR="009B712F">
        <w:rPr>
          <w:rFonts w:ascii="Aptos" w:hAnsi="Aptos"/>
        </w:rPr>
        <w:t xml:space="preserve"> </w:t>
      </w:r>
      <w:r w:rsidRPr="00952C70">
        <w:rPr>
          <w:rFonts w:ascii="Aptos" w:hAnsi="Aptos"/>
        </w:rPr>
        <w:t>(fotografiranje, video snimanje, intervjui, javna komunikacija)</w:t>
      </w:r>
    </w:p>
    <w:p w14:paraId="05CCBD6F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1A8BF5D0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Mjesto i datum:</w:t>
      </w:r>
    </w:p>
    <w:p w14:paraId="0661DFAB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73CE51F3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Ime i prezime / potpis:</w:t>
      </w:r>
    </w:p>
    <w:p w14:paraId="4D2AC546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________________________________________</w:t>
      </w:r>
    </w:p>
    <w:p w14:paraId="7CDEDAC7" w14:textId="77777777" w:rsidR="00952C70" w:rsidRPr="00952C70" w:rsidRDefault="00952C70" w:rsidP="00952C70">
      <w:pPr>
        <w:pStyle w:val="Bezproreda"/>
        <w:rPr>
          <w:rFonts w:ascii="Aptos" w:hAnsi="Aptos"/>
        </w:rPr>
      </w:pPr>
    </w:p>
    <w:p w14:paraId="0C7C0805" w14:textId="77777777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ROK I NAČIN DOSTAVE PRIJAVE</w:t>
      </w:r>
    </w:p>
    <w:p w14:paraId="0D4C67E2" w14:textId="7748A790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 xml:space="preserve">Rok za dostavu prijava: 28. veljače 2026. na e-mail: </w:t>
      </w:r>
      <w:r>
        <w:rPr>
          <w:rFonts w:ascii="Aptos" w:hAnsi="Aptos"/>
        </w:rPr>
        <w:t xml:space="preserve"> </w:t>
      </w:r>
      <w:hyperlink r:id="rId10" w:history="1">
        <w:r w:rsidRPr="00034418">
          <w:rPr>
            <w:rStyle w:val="Hiperveza"/>
            <w:rFonts w:ascii="Aptos" w:hAnsi="Aptos"/>
          </w:rPr>
          <w:t>visitisland@krk.hr</w:t>
        </w:r>
      </w:hyperlink>
      <w:r>
        <w:rPr>
          <w:rFonts w:ascii="Aptos" w:hAnsi="Aptos"/>
        </w:rPr>
        <w:t xml:space="preserve"> </w:t>
      </w:r>
    </w:p>
    <w:p w14:paraId="61EB5FFB" w14:textId="77777777" w:rsidR="0094704E" w:rsidRDefault="0094704E" w:rsidP="00952C70">
      <w:pPr>
        <w:pStyle w:val="Bezproreda"/>
        <w:rPr>
          <w:rFonts w:ascii="Aptos" w:hAnsi="Aptos"/>
        </w:rPr>
      </w:pPr>
    </w:p>
    <w:p w14:paraId="18591765" w14:textId="6644367E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Za više informacija:</w:t>
      </w:r>
    </w:p>
    <w:p w14:paraId="2CE33E22" w14:textId="6491865C" w:rsidR="00952C70" w:rsidRPr="00952C70" w:rsidRDefault="00952C70" w:rsidP="00952C70">
      <w:pPr>
        <w:pStyle w:val="Bezproreda"/>
        <w:rPr>
          <w:rFonts w:ascii="Aptos" w:hAnsi="Aptos"/>
        </w:rPr>
      </w:pPr>
      <w:r w:rsidRPr="00952C70">
        <w:rPr>
          <w:rFonts w:ascii="Aptos" w:hAnsi="Aptos"/>
        </w:rPr>
        <w:t>Telefon:</w:t>
      </w:r>
      <w:r>
        <w:rPr>
          <w:rFonts w:ascii="Aptos" w:hAnsi="Aptos"/>
        </w:rPr>
        <w:t xml:space="preserve">  051 221 359</w:t>
      </w:r>
    </w:p>
    <w:p w14:paraId="7D039947" w14:textId="51E00671" w:rsidR="00374789" w:rsidRPr="00952C70" w:rsidRDefault="00952C70" w:rsidP="0094704E">
      <w:pPr>
        <w:pStyle w:val="Bezproreda"/>
        <w:rPr>
          <w:rFonts w:ascii="Aptos" w:hAnsi="Aptos"/>
          <w:color w:val="003764"/>
        </w:rPr>
      </w:pPr>
      <w:r w:rsidRPr="00952C70">
        <w:rPr>
          <w:rFonts w:ascii="Aptos" w:hAnsi="Aptos"/>
        </w:rPr>
        <w:t>e-mail:</w:t>
      </w:r>
      <w:r>
        <w:rPr>
          <w:rFonts w:ascii="Aptos" w:hAnsi="Aptos"/>
        </w:rPr>
        <w:t xml:space="preserve">   </w:t>
      </w:r>
      <w:hyperlink r:id="rId11" w:history="1">
        <w:r w:rsidRPr="00034418">
          <w:rPr>
            <w:rStyle w:val="Hiperveza"/>
            <w:rFonts w:ascii="Aptos" w:hAnsi="Aptos"/>
          </w:rPr>
          <w:t>visitisland@krk.hr</w:t>
        </w:r>
      </w:hyperlink>
      <w:r>
        <w:rPr>
          <w:rFonts w:ascii="Aptos" w:hAnsi="Aptos"/>
        </w:rPr>
        <w:t xml:space="preserve"> </w:t>
      </w:r>
      <w:r w:rsidR="00757B3D" w:rsidRPr="00952C70">
        <w:rPr>
          <w:rFonts w:ascii="Aptos" w:hAnsi="Aptos"/>
          <w:color w:val="003764"/>
        </w:rPr>
        <w:t xml:space="preserve">                                                                                                                              </w:t>
      </w:r>
    </w:p>
    <w:sectPr w:rsidR="00374789" w:rsidRPr="0095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DE4"/>
    <w:multiLevelType w:val="hybridMultilevel"/>
    <w:tmpl w:val="625E4B7E"/>
    <w:lvl w:ilvl="0" w:tplc="AF9ED4FA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479CD"/>
    <w:multiLevelType w:val="hybridMultilevel"/>
    <w:tmpl w:val="FC7252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6814"/>
    <w:multiLevelType w:val="hybridMultilevel"/>
    <w:tmpl w:val="2A6E1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331E7"/>
    <w:multiLevelType w:val="hybridMultilevel"/>
    <w:tmpl w:val="182E2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F486E"/>
    <w:multiLevelType w:val="hybridMultilevel"/>
    <w:tmpl w:val="59D0DFB8"/>
    <w:lvl w:ilvl="0" w:tplc="B8A4E2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704B5"/>
    <w:multiLevelType w:val="hybridMultilevel"/>
    <w:tmpl w:val="2954E2F4"/>
    <w:lvl w:ilvl="0" w:tplc="1780F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7BB0"/>
    <w:multiLevelType w:val="hybridMultilevel"/>
    <w:tmpl w:val="29FAB2C6"/>
    <w:lvl w:ilvl="0" w:tplc="AF9ED4FA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3FA7"/>
    <w:multiLevelType w:val="hybridMultilevel"/>
    <w:tmpl w:val="5A2239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1C235F"/>
    <w:multiLevelType w:val="hybridMultilevel"/>
    <w:tmpl w:val="4EDCA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B5F68"/>
    <w:multiLevelType w:val="hybridMultilevel"/>
    <w:tmpl w:val="B5A4D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13918"/>
    <w:multiLevelType w:val="hybridMultilevel"/>
    <w:tmpl w:val="5A200034"/>
    <w:lvl w:ilvl="0" w:tplc="DEC84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F62FF"/>
    <w:multiLevelType w:val="hybridMultilevel"/>
    <w:tmpl w:val="BDF26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62F52"/>
    <w:multiLevelType w:val="hybridMultilevel"/>
    <w:tmpl w:val="19540D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857727">
    <w:abstractNumId w:val="5"/>
  </w:num>
  <w:num w:numId="2" w16cid:durableId="1839691769">
    <w:abstractNumId w:val="3"/>
  </w:num>
  <w:num w:numId="3" w16cid:durableId="500510788">
    <w:abstractNumId w:val="4"/>
  </w:num>
  <w:num w:numId="4" w16cid:durableId="1573814220">
    <w:abstractNumId w:val="9"/>
  </w:num>
  <w:num w:numId="5" w16cid:durableId="988434700">
    <w:abstractNumId w:val="10"/>
  </w:num>
  <w:num w:numId="6" w16cid:durableId="918834097">
    <w:abstractNumId w:val="1"/>
  </w:num>
  <w:num w:numId="7" w16cid:durableId="1025448647">
    <w:abstractNumId w:val="11"/>
  </w:num>
  <w:num w:numId="8" w16cid:durableId="84034046">
    <w:abstractNumId w:val="7"/>
  </w:num>
  <w:num w:numId="9" w16cid:durableId="884411972">
    <w:abstractNumId w:val="12"/>
  </w:num>
  <w:num w:numId="10" w16cid:durableId="704142492">
    <w:abstractNumId w:val="2"/>
  </w:num>
  <w:num w:numId="11" w16cid:durableId="1884977472">
    <w:abstractNumId w:val="6"/>
  </w:num>
  <w:num w:numId="12" w16cid:durableId="141703054">
    <w:abstractNumId w:val="0"/>
  </w:num>
  <w:num w:numId="13" w16cid:durableId="1008680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2D"/>
    <w:rsid w:val="000548E6"/>
    <w:rsid w:val="0006696D"/>
    <w:rsid w:val="000A70A3"/>
    <w:rsid w:val="000D25F5"/>
    <w:rsid w:val="001933F4"/>
    <w:rsid w:val="00195333"/>
    <w:rsid w:val="001E384A"/>
    <w:rsid w:val="003277BA"/>
    <w:rsid w:val="00333E4A"/>
    <w:rsid w:val="00374789"/>
    <w:rsid w:val="004558C6"/>
    <w:rsid w:val="00491E43"/>
    <w:rsid w:val="004E325B"/>
    <w:rsid w:val="0056492D"/>
    <w:rsid w:val="0066457B"/>
    <w:rsid w:val="006F054B"/>
    <w:rsid w:val="00722817"/>
    <w:rsid w:val="00757B3D"/>
    <w:rsid w:val="007A3630"/>
    <w:rsid w:val="007B07E3"/>
    <w:rsid w:val="007F6674"/>
    <w:rsid w:val="0094704E"/>
    <w:rsid w:val="00952C70"/>
    <w:rsid w:val="00967872"/>
    <w:rsid w:val="00981446"/>
    <w:rsid w:val="00987171"/>
    <w:rsid w:val="009B4C71"/>
    <w:rsid w:val="009B712F"/>
    <w:rsid w:val="00A4329C"/>
    <w:rsid w:val="00AC0926"/>
    <w:rsid w:val="00BA4677"/>
    <w:rsid w:val="00C702BC"/>
    <w:rsid w:val="00C978F5"/>
    <w:rsid w:val="00CB3414"/>
    <w:rsid w:val="00DB284E"/>
    <w:rsid w:val="00E65A42"/>
    <w:rsid w:val="00F4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003E"/>
  <w15:chartTrackingRefBased/>
  <w15:docId w15:val="{6865CCC5-7862-4A12-A4A0-7D33BE6B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49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492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56492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B4C71"/>
    <w:pPr>
      <w:ind w:left="720"/>
      <w:contextualSpacing/>
    </w:pPr>
  </w:style>
  <w:style w:type="table" w:styleId="Reetkatablice">
    <w:name w:val="Table Grid"/>
    <w:basedOn w:val="Obinatablica"/>
    <w:uiPriority w:val="39"/>
    <w:rsid w:val="003747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island@kr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k-outdoo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k.hr" TargetMode="External"/><Relationship Id="rId11" Type="http://schemas.openxmlformats.org/officeDocument/2006/relationships/hyperlink" Target="mailto:visitisland@krk.h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isitisland@kr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sitisland@kr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1062</Words>
  <Characters>8111</Characters>
  <Application>Microsoft Office Word</Application>
  <DocSecurity>0</DocSecurity>
  <Lines>238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Daniela Grlaš</cp:lastModifiedBy>
  <cp:revision>7</cp:revision>
  <cp:lastPrinted>2024-11-19T09:52:00Z</cp:lastPrinted>
  <dcterms:created xsi:type="dcterms:W3CDTF">2026-01-23T11:25:00Z</dcterms:created>
  <dcterms:modified xsi:type="dcterms:W3CDTF">2026-02-13T06:43:00Z</dcterms:modified>
</cp:coreProperties>
</file>